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71" w:rsidRDefault="00E13471" w:rsidP="00E13471">
      <w:pPr>
        <w:spacing w:after="0"/>
        <w:jc w:val="center"/>
        <w:rPr>
          <w:sz w:val="20"/>
        </w:rPr>
      </w:pPr>
      <w:r>
        <w:rPr>
          <w:noProof/>
          <w:lang w:eastAsia="pt-BR"/>
        </w:rPr>
        <w:drawing>
          <wp:inline distT="0" distB="0" distL="0" distR="0" wp14:anchorId="6C726B58" wp14:editId="7C8CF1CC">
            <wp:extent cx="1514246" cy="550791"/>
            <wp:effectExtent l="0" t="0" r="0" b="190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11" cy="5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</w:t>
      </w:r>
      <w:r w:rsidR="00210017">
        <w:rPr>
          <w:noProof/>
          <w:lang w:eastAsia="pt-BR"/>
        </w:rPr>
        <w:drawing>
          <wp:inline distT="0" distB="0" distL="0" distR="0">
            <wp:extent cx="929031" cy="5624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83" cy="5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</w:t>
      </w:r>
    </w:p>
    <w:p w:rsidR="00E13471" w:rsidRDefault="00E13471" w:rsidP="00E13471">
      <w:pPr>
        <w:spacing w:after="0"/>
        <w:jc w:val="center"/>
        <w:rPr>
          <w:sz w:val="20"/>
        </w:rPr>
      </w:pPr>
    </w:p>
    <w:p w:rsidR="00F41466" w:rsidRPr="00736BDE" w:rsidRDefault="00E13471" w:rsidP="002213FA">
      <w:pPr>
        <w:spacing w:after="0" w:line="20" w:lineRule="atLeast"/>
        <w:jc w:val="center"/>
        <w:rPr>
          <w:sz w:val="16"/>
        </w:rPr>
      </w:pPr>
      <w:r w:rsidRPr="00736BDE">
        <w:rPr>
          <w:sz w:val="16"/>
        </w:rPr>
        <w:t>Formulário para o Preenchimento d</w:t>
      </w:r>
      <w:r w:rsidR="00A11BE3" w:rsidRPr="00736BDE">
        <w:rPr>
          <w:sz w:val="16"/>
        </w:rPr>
        <w:t>e</w:t>
      </w:r>
      <w:r w:rsidRPr="00736BDE">
        <w:rPr>
          <w:sz w:val="16"/>
        </w:rPr>
        <w:t xml:space="preserve"> </w:t>
      </w:r>
      <w:r w:rsidR="002213FA">
        <w:rPr>
          <w:sz w:val="16"/>
        </w:rPr>
        <w:t>adesão ao Clube de Turismo Bancorbrás</w:t>
      </w:r>
    </w:p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359"/>
        <w:gridCol w:w="967"/>
        <w:gridCol w:w="565"/>
        <w:gridCol w:w="1032"/>
        <w:gridCol w:w="1487"/>
        <w:gridCol w:w="261"/>
        <w:gridCol w:w="1819"/>
      </w:tblGrid>
      <w:tr w:rsidR="007B1BBB" w:rsidRPr="0094669C" w:rsidTr="002800D1">
        <w:trPr>
          <w:trHeight w:val="288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D03FA1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8"/>
                <w:szCs w:val="16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A73" w:rsidRPr="0094669C" w:rsidRDefault="00416A73" w:rsidP="00D03FA1">
            <w:pPr>
              <w:spacing w:after="0" w:line="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13471" w:rsidRPr="0094669C" w:rsidTr="002800D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71" w:rsidRPr="002800D1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D147A4">
              <w:rPr>
                <w:rFonts w:ascii="Arial" w:eastAsia="Times New Roman" w:hAnsi="Arial" w:cs="Arial"/>
                <w:b/>
                <w:color w:val="222222"/>
                <w:sz w:val="24"/>
                <w:szCs w:val="20"/>
                <w:lang w:eastAsia="pt-BR"/>
              </w:rPr>
              <w:t>Títulos de Turismo</w:t>
            </w:r>
            <w:r w:rsidRPr="002800D1">
              <w:rPr>
                <w:rFonts w:ascii="Arial" w:eastAsia="Times New Roman" w:hAnsi="Arial" w:cs="Arial"/>
                <w:b/>
                <w:color w:val="222222"/>
                <w:sz w:val="24"/>
                <w:szCs w:val="20"/>
                <w:lang w:eastAsia="pt-BR"/>
              </w:rPr>
              <w:t>:</w:t>
            </w:r>
          </w:p>
        </w:tc>
      </w:tr>
      <w:tr w:rsidR="00E13471" w:rsidRPr="00497644" w:rsidTr="002800D1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3FA" w:rsidRPr="00497644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</w:pPr>
            <w:proofErr w:type="gramStart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 xml:space="preserve">(  </w:t>
            </w:r>
            <w:proofErr w:type="gramEnd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>) executivo para 2 pessoas (R$172,00 mensal)</w:t>
            </w:r>
          </w:p>
          <w:p w:rsidR="002213FA" w:rsidRPr="00497644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</w:pPr>
          </w:p>
          <w:p w:rsidR="002213FA" w:rsidRPr="00497644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</w:pPr>
            <w:proofErr w:type="gramStart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 xml:space="preserve">(  </w:t>
            </w:r>
            <w:proofErr w:type="gramEnd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>) executivo para 3 pessoas (R$203,00 mensal)</w:t>
            </w:r>
          </w:p>
          <w:p w:rsidR="002213FA" w:rsidRPr="00497644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</w:pPr>
          </w:p>
          <w:p w:rsidR="002213FA" w:rsidRPr="00497644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</w:pPr>
            <w:proofErr w:type="gramStart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 xml:space="preserve">(  </w:t>
            </w:r>
            <w:proofErr w:type="gramEnd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>) superior para 2 pessoas (R$241,00 mensal)</w:t>
            </w:r>
          </w:p>
          <w:p w:rsidR="002213FA" w:rsidRPr="00497644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</w:pPr>
          </w:p>
          <w:p w:rsidR="002213FA" w:rsidRPr="00497644" w:rsidRDefault="002213FA" w:rsidP="002213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</w:pPr>
            <w:proofErr w:type="gramStart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 xml:space="preserve">(  </w:t>
            </w:r>
            <w:proofErr w:type="gramEnd"/>
            <w:r w:rsidRPr="00497644">
              <w:rPr>
                <w:rFonts w:ascii="Arial" w:eastAsia="Times New Roman" w:hAnsi="Arial" w:cs="Arial"/>
                <w:color w:val="222222"/>
                <w:szCs w:val="20"/>
                <w:lang w:eastAsia="pt-BR"/>
              </w:rPr>
              <w:t xml:space="preserve">) superior para 3 pessoas (R$302,00 mensal) </w:t>
            </w:r>
          </w:p>
          <w:p w:rsidR="00A11BE3" w:rsidRPr="00497644" w:rsidRDefault="00A11BE3" w:rsidP="00A11BE3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Cs w:val="20"/>
                <w:lang w:eastAsia="pt-BR"/>
              </w:rPr>
            </w:pPr>
          </w:p>
        </w:tc>
      </w:tr>
    </w:tbl>
    <w:p w:rsidR="0094669C" w:rsidRPr="00497644" w:rsidRDefault="0094669C" w:rsidP="00E13471">
      <w:pPr>
        <w:spacing w:after="0" w:line="14" w:lineRule="auto"/>
        <w:rPr>
          <w:sz w:val="24"/>
        </w:rPr>
      </w:pPr>
    </w:p>
    <w:p w:rsidR="002213FA" w:rsidRPr="00497644" w:rsidRDefault="002213FA" w:rsidP="00E13471">
      <w:pPr>
        <w:spacing w:after="0" w:line="14" w:lineRule="auto"/>
        <w:rPr>
          <w:sz w:val="24"/>
        </w:rPr>
      </w:pPr>
    </w:p>
    <w:p w:rsidR="00244961" w:rsidRPr="00497644" w:rsidRDefault="00244961" w:rsidP="00D03FA1">
      <w:pPr>
        <w:spacing w:after="0" w:line="12" w:lineRule="atLeast"/>
        <w:rPr>
          <w:sz w:val="12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654"/>
        <w:gridCol w:w="1849"/>
        <w:gridCol w:w="802"/>
        <w:gridCol w:w="2651"/>
        <w:gridCol w:w="2784"/>
      </w:tblGrid>
      <w:tr w:rsidR="002800D1" w:rsidRPr="00497644" w:rsidTr="002800D1">
        <w:tc>
          <w:tcPr>
            <w:tcW w:w="7956" w:type="dxa"/>
            <w:gridSpan w:val="4"/>
          </w:tcPr>
          <w:p w:rsidR="002800D1" w:rsidRPr="00497644" w:rsidRDefault="002800D1" w:rsidP="002213FA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Nome completo:</w:t>
            </w:r>
          </w:p>
        </w:tc>
        <w:tc>
          <w:tcPr>
            <w:tcW w:w="2784" w:type="dxa"/>
          </w:tcPr>
          <w:p w:rsidR="002800D1" w:rsidRPr="00497644" w:rsidRDefault="002800D1" w:rsidP="002213FA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Estado civil?</w:t>
            </w:r>
          </w:p>
        </w:tc>
      </w:tr>
      <w:tr w:rsidR="002800D1" w:rsidRPr="00497644" w:rsidTr="002800D1">
        <w:tc>
          <w:tcPr>
            <w:tcW w:w="2654" w:type="dxa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CPF:</w:t>
            </w:r>
          </w:p>
        </w:tc>
        <w:tc>
          <w:tcPr>
            <w:tcW w:w="2651" w:type="dxa"/>
            <w:gridSpan w:val="2"/>
          </w:tcPr>
          <w:p w:rsidR="002800D1" w:rsidRPr="00497644" w:rsidRDefault="002800D1" w:rsidP="002213FA"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Identidade:</w:t>
            </w:r>
          </w:p>
        </w:tc>
        <w:tc>
          <w:tcPr>
            <w:tcW w:w="2651" w:type="dxa"/>
          </w:tcPr>
          <w:p w:rsidR="002800D1" w:rsidRPr="00497644" w:rsidRDefault="002800D1" w:rsidP="002213FA"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Órgão expedidor:</w:t>
            </w:r>
          </w:p>
        </w:tc>
        <w:tc>
          <w:tcPr>
            <w:tcW w:w="2784" w:type="dxa"/>
          </w:tcPr>
          <w:p w:rsidR="002800D1" w:rsidRPr="00497644" w:rsidRDefault="002800D1" w:rsidP="002213FA"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Data de nascimento:</w:t>
            </w:r>
          </w:p>
        </w:tc>
      </w:tr>
      <w:tr w:rsidR="002800D1" w:rsidRPr="00497644" w:rsidTr="002800D1">
        <w:trPr>
          <w:trHeight w:val="70"/>
        </w:trPr>
        <w:tc>
          <w:tcPr>
            <w:tcW w:w="5305" w:type="dxa"/>
            <w:gridSpan w:val="3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Telefone celular com DDD: </w:t>
            </w:r>
          </w:p>
        </w:tc>
        <w:tc>
          <w:tcPr>
            <w:tcW w:w="5435" w:type="dxa"/>
            <w:gridSpan w:val="2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Telefone residencial com DDD:</w:t>
            </w:r>
          </w:p>
        </w:tc>
      </w:tr>
      <w:tr w:rsidR="002800D1" w:rsidRPr="00497644" w:rsidTr="002800D1">
        <w:trPr>
          <w:trHeight w:val="266"/>
        </w:trPr>
        <w:tc>
          <w:tcPr>
            <w:tcW w:w="10740" w:type="dxa"/>
            <w:gridSpan w:val="5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E-mail:</w:t>
            </w:r>
          </w:p>
        </w:tc>
      </w:tr>
      <w:tr w:rsidR="002800D1" w:rsidRPr="00497644" w:rsidTr="002800D1">
        <w:tc>
          <w:tcPr>
            <w:tcW w:w="5305" w:type="dxa"/>
            <w:gridSpan w:val="3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Tem filhos?                        </w:t>
            </w:r>
          </w:p>
        </w:tc>
        <w:tc>
          <w:tcPr>
            <w:tcW w:w="5435" w:type="dxa"/>
            <w:gridSpan w:val="2"/>
          </w:tcPr>
          <w:p w:rsidR="002800D1" w:rsidRPr="00497644" w:rsidRDefault="002800D1" w:rsidP="002213FA"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Quantos:</w:t>
            </w:r>
          </w:p>
        </w:tc>
      </w:tr>
      <w:tr w:rsidR="002800D1" w:rsidRPr="00497644" w:rsidTr="002800D1">
        <w:tc>
          <w:tcPr>
            <w:tcW w:w="10740" w:type="dxa"/>
            <w:gridSpan w:val="5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Data de nascimento dos filhos: </w:t>
            </w:r>
          </w:p>
        </w:tc>
      </w:tr>
      <w:tr w:rsidR="002800D1" w:rsidRPr="00497644" w:rsidTr="002800D1">
        <w:tc>
          <w:tcPr>
            <w:tcW w:w="4503" w:type="dxa"/>
            <w:gridSpan w:val="2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Profissão:</w:t>
            </w:r>
          </w:p>
        </w:tc>
        <w:tc>
          <w:tcPr>
            <w:tcW w:w="6237" w:type="dxa"/>
            <w:gridSpan w:val="3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E</w:t>
            </w: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scolaridade: </w:t>
            </w:r>
          </w:p>
        </w:tc>
      </w:tr>
      <w:tr w:rsidR="002800D1" w:rsidRPr="00497644" w:rsidTr="002800D1">
        <w:tc>
          <w:tcPr>
            <w:tcW w:w="10740" w:type="dxa"/>
            <w:gridSpan w:val="5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Endereço completo:</w:t>
            </w:r>
          </w:p>
        </w:tc>
      </w:tr>
      <w:tr w:rsidR="002800D1" w:rsidRPr="00497644" w:rsidTr="002800D1">
        <w:tc>
          <w:tcPr>
            <w:tcW w:w="10740" w:type="dxa"/>
            <w:gridSpan w:val="5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CEP:</w:t>
            </w:r>
          </w:p>
        </w:tc>
      </w:tr>
      <w:tr w:rsidR="002800D1" w:rsidRPr="00497644" w:rsidTr="002800D1">
        <w:tc>
          <w:tcPr>
            <w:tcW w:w="10740" w:type="dxa"/>
            <w:gridSpan w:val="5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Cidade</w:t>
            </w: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:</w:t>
            </w:r>
          </w:p>
        </w:tc>
      </w:tr>
    </w:tbl>
    <w:p w:rsidR="002800D1" w:rsidRDefault="002800D1" w:rsidP="002213FA">
      <w:pPr>
        <w:spacing w:after="0"/>
        <w:rPr>
          <w:sz w:val="12"/>
        </w:rPr>
      </w:pPr>
    </w:p>
    <w:p w:rsidR="002800D1" w:rsidRPr="002800D1" w:rsidRDefault="002800D1" w:rsidP="002213FA">
      <w:pPr>
        <w:spacing w:after="0"/>
        <w:rPr>
          <w:rFonts w:ascii="Arial" w:hAnsi="Arial" w:cs="Arial"/>
          <w:b/>
          <w:sz w:val="20"/>
          <w:u w:val="single"/>
        </w:rPr>
      </w:pPr>
      <w:r w:rsidRPr="002800D1">
        <w:rPr>
          <w:rFonts w:ascii="Arial" w:hAnsi="Arial" w:cs="Arial"/>
          <w:b/>
          <w:sz w:val="20"/>
          <w:u w:val="single"/>
        </w:rPr>
        <w:t>DADOS DE PAGAMENTO: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3794"/>
        <w:gridCol w:w="2551"/>
        <w:gridCol w:w="4395"/>
      </w:tblGrid>
      <w:tr w:rsidR="002800D1" w:rsidTr="00497644">
        <w:tc>
          <w:tcPr>
            <w:tcW w:w="10740" w:type="dxa"/>
            <w:gridSpan w:val="3"/>
          </w:tcPr>
          <w:p w:rsidR="002800D1" w:rsidRPr="00497644" w:rsidRDefault="002800D1" w:rsidP="002800D1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Forma de pagamento: Débito em conta ou cartão de crédito do titular</w:t>
            </w:r>
          </w:p>
        </w:tc>
      </w:tr>
      <w:tr w:rsidR="00497644" w:rsidTr="00497644">
        <w:tc>
          <w:tcPr>
            <w:tcW w:w="3794" w:type="dxa"/>
          </w:tcPr>
          <w:p w:rsidR="00497644" w:rsidRPr="00497644" w:rsidRDefault="00497644" w:rsidP="002213FA"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Débito: Banco:</w:t>
            </w:r>
          </w:p>
        </w:tc>
        <w:tc>
          <w:tcPr>
            <w:tcW w:w="2551" w:type="dxa"/>
          </w:tcPr>
          <w:p w:rsidR="00497644" w:rsidRPr="00497644" w:rsidRDefault="00497644" w:rsidP="002213FA"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Agência:</w:t>
            </w:r>
          </w:p>
        </w:tc>
        <w:tc>
          <w:tcPr>
            <w:tcW w:w="4395" w:type="dxa"/>
          </w:tcPr>
          <w:p w:rsidR="00497644" w:rsidRPr="00497644" w:rsidRDefault="00497644" w:rsidP="002213FA"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Conta corrente:</w:t>
            </w:r>
            <w:proofErr w:type="gramStart"/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  </w:t>
            </w:r>
            <w:proofErr w:type="gramEnd"/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                              </w:t>
            </w:r>
          </w:p>
        </w:tc>
      </w:tr>
      <w:tr w:rsidR="002800D1" w:rsidTr="00497644">
        <w:tc>
          <w:tcPr>
            <w:tcW w:w="10740" w:type="dxa"/>
            <w:gridSpan w:val="3"/>
          </w:tcPr>
          <w:p w:rsidR="002800D1" w:rsidRPr="00497644" w:rsidRDefault="00497644" w:rsidP="00497644">
            <w:pPr>
              <w:rPr>
                <w:sz w:val="12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Dia para débito: </w:t>
            </w:r>
            <w:proofErr w:type="gramStart"/>
            <w:r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) </w:t>
            </w: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8,</w:t>
            </w:r>
            <w:r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(  )</w:t>
            </w: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 20 </w:t>
            </w:r>
            <w:r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(  )</w:t>
            </w: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 3</w:t>
            </w:r>
            <w:r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0</w:t>
            </w:r>
          </w:p>
        </w:tc>
      </w:tr>
    </w:tbl>
    <w:p w:rsidR="002800D1" w:rsidRPr="00497644" w:rsidRDefault="002800D1" w:rsidP="002213FA">
      <w:pPr>
        <w:spacing w:after="0"/>
        <w:rPr>
          <w:sz w:val="10"/>
        </w:rPr>
      </w:pPr>
    </w:p>
    <w:p w:rsidR="002213FA" w:rsidRPr="00497644" w:rsidRDefault="002213FA" w:rsidP="00D03FA1">
      <w:pPr>
        <w:spacing w:after="0"/>
        <w:jc w:val="center"/>
        <w:rPr>
          <w:sz w:val="14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97644" w:rsidRPr="00497644" w:rsidTr="00497644">
        <w:tc>
          <w:tcPr>
            <w:tcW w:w="10740" w:type="dxa"/>
          </w:tcPr>
          <w:p w:rsidR="00497644" w:rsidRPr="00497644" w:rsidRDefault="00497644" w:rsidP="004976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Crédito:</w:t>
            </w:r>
            <w:proofErr w:type="gramStart"/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  </w:t>
            </w:r>
            <w:proofErr w:type="gramEnd"/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(  ) Visa            (  ) Master</w:t>
            </w:r>
          </w:p>
        </w:tc>
      </w:tr>
      <w:tr w:rsidR="00497644" w:rsidRPr="00497644" w:rsidTr="00697FC3">
        <w:tc>
          <w:tcPr>
            <w:tcW w:w="10740" w:type="dxa"/>
          </w:tcPr>
          <w:p w:rsidR="00497644" w:rsidRPr="00497644" w:rsidRDefault="00497644" w:rsidP="0049764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>N° do cartão:</w:t>
            </w:r>
            <w:proofErr w:type="gramStart"/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  </w:t>
            </w:r>
            <w:proofErr w:type="gramEnd"/>
            <w:r w:rsidRPr="00497644">
              <w:rPr>
                <w:rFonts w:ascii="Arial" w:eastAsia="Times New Roman" w:hAnsi="Arial" w:cs="Arial"/>
                <w:bCs/>
                <w:color w:val="222222"/>
                <w:szCs w:val="24"/>
                <w:lang w:eastAsia="pt-BR"/>
              </w:rPr>
              <w:t xml:space="preserve">                                                         Validade mês e ano: </w:t>
            </w:r>
          </w:p>
        </w:tc>
      </w:tr>
    </w:tbl>
    <w:p w:rsidR="002213FA" w:rsidRDefault="002213FA" w:rsidP="00D03FA1">
      <w:pPr>
        <w:spacing w:after="0"/>
        <w:jc w:val="center"/>
        <w:rPr>
          <w:sz w:val="16"/>
        </w:rPr>
      </w:pPr>
    </w:p>
    <w:p w:rsidR="002213FA" w:rsidRDefault="002213FA" w:rsidP="00D03FA1">
      <w:pPr>
        <w:spacing w:after="0"/>
        <w:jc w:val="center"/>
        <w:rPr>
          <w:sz w:val="16"/>
        </w:rPr>
      </w:pPr>
    </w:p>
    <w:p w:rsidR="00360684" w:rsidRDefault="00360684" w:rsidP="00D03FA1">
      <w:pPr>
        <w:spacing w:after="0"/>
        <w:jc w:val="center"/>
        <w:rPr>
          <w:sz w:val="16"/>
        </w:rPr>
      </w:pPr>
    </w:p>
    <w:p w:rsidR="00360684" w:rsidRDefault="00360684" w:rsidP="00D03FA1">
      <w:pPr>
        <w:spacing w:after="0"/>
        <w:jc w:val="center"/>
        <w:rPr>
          <w:sz w:val="16"/>
        </w:rPr>
      </w:pPr>
    </w:p>
    <w:p w:rsidR="00D03FA1" w:rsidRDefault="00D03FA1" w:rsidP="00D03FA1">
      <w:pPr>
        <w:spacing w:after="0"/>
        <w:jc w:val="center"/>
        <w:rPr>
          <w:sz w:val="16"/>
        </w:rPr>
      </w:pPr>
      <w:r>
        <w:rPr>
          <w:sz w:val="16"/>
        </w:rPr>
        <w:t>__________________________________________</w:t>
      </w:r>
    </w:p>
    <w:p w:rsidR="00360684" w:rsidRDefault="00360684" w:rsidP="00360684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Solicitante</w:t>
      </w:r>
    </w:p>
    <w:p w:rsidR="00E13471" w:rsidRPr="00360684" w:rsidRDefault="00360684" w:rsidP="00360684">
      <w:pPr>
        <w:spacing w:after="0"/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bookmarkStart w:id="0" w:name="_GoBack"/>
      <w:bookmarkEnd w:id="0"/>
      <w:r w:rsidR="00D03FA1" w:rsidRPr="00360684">
        <w:rPr>
          <w:rFonts w:ascii="Arial" w:hAnsi="Arial" w:cs="Arial"/>
          <w:sz w:val="20"/>
        </w:rPr>
        <w:t>CPF:</w:t>
      </w:r>
    </w:p>
    <w:sectPr w:rsidR="00E13471" w:rsidRPr="00360684" w:rsidSect="00946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78E"/>
    <w:multiLevelType w:val="hybridMultilevel"/>
    <w:tmpl w:val="73782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4281"/>
    <w:multiLevelType w:val="hybridMultilevel"/>
    <w:tmpl w:val="05E0B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61"/>
    <w:rsid w:val="00034841"/>
    <w:rsid w:val="00045E9D"/>
    <w:rsid w:val="0010467C"/>
    <w:rsid w:val="00130E17"/>
    <w:rsid w:val="00153683"/>
    <w:rsid w:val="00210017"/>
    <w:rsid w:val="0021374A"/>
    <w:rsid w:val="002213FA"/>
    <w:rsid w:val="00244961"/>
    <w:rsid w:val="002800D1"/>
    <w:rsid w:val="0028742C"/>
    <w:rsid w:val="002A3725"/>
    <w:rsid w:val="002C1AB8"/>
    <w:rsid w:val="00360684"/>
    <w:rsid w:val="003C640F"/>
    <w:rsid w:val="00416A73"/>
    <w:rsid w:val="00436DDD"/>
    <w:rsid w:val="00497644"/>
    <w:rsid w:val="004F2C9E"/>
    <w:rsid w:val="00625F59"/>
    <w:rsid w:val="00662495"/>
    <w:rsid w:val="00736BDE"/>
    <w:rsid w:val="007B1BBB"/>
    <w:rsid w:val="00831C5A"/>
    <w:rsid w:val="00843B0B"/>
    <w:rsid w:val="00942EF2"/>
    <w:rsid w:val="0094669C"/>
    <w:rsid w:val="00A11BE3"/>
    <w:rsid w:val="00BA3BB5"/>
    <w:rsid w:val="00D03FA1"/>
    <w:rsid w:val="00D147A4"/>
    <w:rsid w:val="00D45CC5"/>
    <w:rsid w:val="00E13471"/>
    <w:rsid w:val="00E448E0"/>
    <w:rsid w:val="00EF3B33"/>
    <w:rsid w:val="00F37C85"/>
    <w:rsid w:val="00F41466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4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FA1"/>
    <w:pPr>
      <w:ind w:left="720"/>
      <w:contextualSpacing/>
    </w:pPr>
  </w:style>
  <w:style w:type="table" w:styleId="Tabelacomgrade">
    <w:name w:val="Table Grid"/>
    <w:basedOn w:val="Tabelanormal"/>
    <w:uiPriority w:val="59"/>
    <w:rsid w:val="0022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4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FA1"/>
    <w:pPr>
      <w:ind w:left="720"/>
      <w:contextualSpacing/>
    </w:pPr>
  </w:style>
  <w:style w:type="table" w:styleId="Tabelacomgrade">
    <w:name w:val="Table Grid"/>
    <w:basedOn w:val="Tabelanormal"/>
    <w:uiPriority w:val="59"/>
    <w:rsid w:val="0022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ipoDeDocumento xmlns="93507c82-4816-4ddf-a23e-945a581eeaf3">Manuais</TipoDeDocumento>
    <DocumentoAtualizado xmlns="93507c82-4816-4ddf-a23e-945a581eeaf3">true</DocumentoAtualizad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052E368D0ED46BCD4F08F2A63FC52" ma:contentTypeVersion="3" ma:contentTypeDescription="Crie um novo documento." ma:contentTypeScope="" ma:versionID="a23b83fefe21013c525c7f50a3512d67">
  <xsd:schema xmlns:xsd="http://www.w3.org/2001/XMLSchema" xmlns:p="http://schemas.microsoft.com/office/2006/metadata/properties" xmlns:ns2="93507c82-4816-4ddf-a23e-945a581eeaf3" targetNamespace="http://schemas.microsoft.com/office/2006/metadata/properties" ma:root="true" ma:fieldsID="1cd782bd075aa9e995595bb79f9df725" ns2:_="">
    <xsd:import namespace="93507c82-4816-4ddf-a23e-945a581eeaf3"/>
    <xsd:element name="properties">
      <xsd:complexType>
        <xsd:sequence>
          <xsd:element name="documentManagement">
            <xsd:complexType>
              <xsd:all>
                <xsd:element ref="ns2:TipoDeDocumento"/>
                <xsd:element ref="ns2:DocumentoAtualizad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507c82-4816-4ddf-a23e-945a581eeaf3" elementFormDefault="qualified">
    <xsd:import namespace="http://schemas.microsoft.com/office/2006/documentManagement/types"/>
    <xsd:element name="TipoDeDocumento" ma:index="8" ma:displayName="Tipo De Documento" ma:default="Nenhum" ma:format="Dropdown" ma:internalName="TipoDeDocumento">
      <xsd:simpleType>
        <xsd:restriction base="dms:Choice">
          <xsd:enumeration value="Manuais"/>
          <xsd:enumeration value="Modelos de Documentos"/>
          <xsd:enumeration value="Circulares"/>
          <xsd:enumeration value="Material Promocional"/>
          <xsd:enumeration value="Produtos"/>
          <xsd:enumeration value="Nenhum"/>
        </xsd:restriction>
      </xsd:simpleType>
    </xsd:element>
    <xsd:element name="DocumentoAtualizado" ma:index="9" nillable="true" ma:displayName="DocumentoAtualizado" ma:default="0" ma:internalName="DocumentoAtualiz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27F841E-95AA-4BBA-9A27-DCE20BEFB82F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93507c82-4816-4ddf-a23e-945a581eeaf3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229B26-1313-4B6C-A06F-0FE8CCB53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AEDBD-058A-4ED3-8819-9DEDC068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7c82-4816-4ddf-a23e-945a581eea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auxilío na coleta de informações de clientes</vt:lpstr>
    </vt:vector>
  </TitlesOfParts>
  <Company>BDMG S.A.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auxilío na coleta de informações de clientes</dc:title>
  <dc:creator>Leticia de Rezende Teixeira Guerra</dc:creator>
  <cp:lastModifiedBy>Sipro</cp:lastModifiedBy>
  <cp:revision>5</cp:revision>
  <dcterms:created xsi:type="dcterms:W3CDTF">2018-02-19T14:54:00Z</dcterms:created>
  <dcterms:modified xsi:type="dcterms:W3CDTF">2018-02-19T15:18:00Z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0x010100C8F052E368D0ED46BCD4F08F2A63FC52</vt:lpwstr>
  </property>
</Properties>
</file>